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23EC" w14:textId="77777777" w:rsidR="0085292F" w:rsidRPr="0085292F" w:rsidRDefault="0085292F" w:rsidP="0085292F">
      <w:pPr>
        <w:pStyle w:val="Heading1"/>
      </w:pPr>
      <w:r w:rsidRPr="0085292F">
        <w:t>Exhibit B</w:t>
      </w:r>
    </w:p>
    <w:p w14:paraId="7D330725" w14:textId="77777777" w:rsidR="0085292F" w:rsidRPr="0085292F" w:rsidRDefault="0085292F" w:rsidP="0085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29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WELL LIST AND LOCATIONS</w:t>
      </w:r>
    </w:p>
    <w:p w14:paraId="65DBF15F" w14:textId="62BEBCBE" w:rsidR="0085292F" w:rsidRPr="0085292F" w:rsidRDefault="0085292F" w:rsidP="0085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292F">
        <w:rPr>
          <w:rFonts w:ascii="Times New Roman" w:eastAsia="Times New Roman" w:hAnsi="Times New Roman" w:cs="Times New Roman"/>
          <w:kern w:val="0"/>
          <w14:ligatures w14:val="none"/>
        </w:rPr>
        <w:t xml:space="preserve">Below is the list and location of each well that </w:t>
      </w:r>
      <w:r w:rsidRPr="008529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Operator Legal Name]</w:t>
      </w:r>
      <w:r w:rsidRPr="0085292F">
        <w:rPr>
          <w:rFonts w:ascii="Times New Roman" w:eastAsia="Times New Roman" w:hAnsi="Times New Roman" w:cs="Times New Roman"/>
          <w:kern w:val="0"/>
          <w14:ligatures w14:val="none"/>
        </w:rPr>
        <w:t xml:space="preserve"> (“Operator”) has permitted with the Texas Railroad Commission and that are located within the City limits. The list must include any well in which the Operator owns a controlling interest or serves as the Operator.</w:t>
      </w:r>
    </w:p>
    <w:p w14:paraId="41C7C8BD" w14:textId="77777777" w:rsidR="0085292F" w:rsidRPr="0085292F" w:rsidRDefault="0085292F" w:rsidP="0085292F">
      <w:pPr>
        <w:pStyle w:val="Heading2"/>
      </w:pPr>
      <w:r w:rsidRPr="0085292F">
        <w:t>[Insert Prospect Name]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1"/>
        <w:gridCol w:w="7289"/>
      </w:tblGrid>
      <w:tr w:rsidR="0085292F" w:rsidRPr="0085292F" w14:paraId="5FA01189" w14:textId="77777777" w:rsidTr="008529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6CE4D6" w14:textId="77777777" w:rsidR="0085292F" w:rsidRPr="0085292F" w:rsidRDefault="0085292F" w:rsidP="0085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5292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WELL IDENTIFIER</w:t>
            </w:r>
          </w:p>
        </w:tc>
        <w:tc>
          <w:tcPr>
            <w:tcW w:w="0" w:type="auto"/>
            <w:vAlign w:val="center"/>
            <w:hideMark/>
          </w:tcPr>
          <w:p w14:paraId="7493A7FA" w14:textId="77777777" w:rsidR="0085292F" w:rsidRPr="0085292F" w:rsidRDefault="0085292F" w:rsidP="0085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5292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LOCATION DESCRIPTION</w:t>
            </w:r>
          </w:p>
        </w:tc>
      </w:tr>
      <w:tr w:rsidR="0085292F" w:rsidRPr="0085292F" w14:paraId="3A861300" w14:textId="77777777" w:rsidTr="008529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DAE61" w14:textId="77777777" w:rsidR="0085292F" w:rsidRPr="0085292F" w:rsidRDefault="0085292F" w:rsidP="008529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529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Well Name/Unit #]</w:t>
            </w:r>
          </w:p>
        </w:tc>
        <w:tc>
          <w:tcPr>
            <w:tcW w:w="0" w:type="auto"/>
            <w:vAlign w:val="center"/>
            <w:hideMark/>
          </w:tcPr>
          <w:p w14:paraId="5FA79182" w14:textId="77777777" w:rsidR="0085292F" w:rsidRPr="0085292F" w:rsidRDefault="0085292F" w:rsidP="008529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529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Survey/Block/Section + Coordinates (e.g., ___’ FNL &amp; ___’ FEL, Section ___, Block ___, [Survey Name], [County], Texas)]</w:t>
            </w:r>
          </w:p>
        </w:tc>
      </w:tr>
      <w:tr w:rsidR="0085292F" w:rsidRPr="0085292F" w14:paraId="15CA5BC3" w14:textId="77777777" w:rsidTr="008529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3BA9F" w14:textId="77777777" w:rsidR="0085292F" w:rsidRPr="0085292F" w:rsidRDefault="0085292F" w:rsidP="008529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529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Well Name/Unit #]</w:t>
            </w:r>
          </w:p>
        </w:tc>
        <w:tc>
          <w:tcPr>
            <w:tcW w:w="0" w:type="auto"/>
            <w:vAlign w:val="center"/>
            <w:hideMark/>
          </w:tcPr>
          <w:p w14:paraId="726B3482" w14:textId="77777777" w:rsidR="0085292F" w:rsidRPr="0085292F" w:rsidRDefault="0085292F" w:rsidP="008529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529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Survey/Block/Section + Coordinates]</w:t>
            </w:r>
          </w:p>
        </w:tc>
      </w:tr>
      <w:tr w:rsidR="0085292F" w:rsidRPr="0085292F" w14:paraId="684A8298" w14:textId="77777777" w:rsidTr="008529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EF71F" w14:textId="77777777" w:rsidR="0085292F" w:rsidRPr="0085292F" w:rsidRDefault="0085292F" w:rsidP="008529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529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Well Name/Unit #]</w:t>
            </w:r>
          </w:p>
        </w:tc>
        <w:tc>
          <w:tcPr>
            <w:tcW w:w="0" w:type="auto"/>
            <w:vAlign w:val="center"/>
            <w:hideMark/>
          </w:tcPr>
          <w:p w14:paraId="17CB2B58" w14:textId="77777777" w:rsidR="0085292F" w:rsidRPr="0085292F" w:rsidRDefault="0085292F" w:rsidP="008529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529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Survey/Block/Section + Coordinates]</w:t>
            </w:r>
          </w:p>
        </w:tc>
      </w:tr>
      <w:tr w:rsidR="0085292F" w:rsidRPr="0085292F" w14:paraId="7819783B" w14:textId="77777777" w:rsidTr="008529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0E0D5" w14:textId="77777777" w:rsidR="0085292F" w:rsidRPr="0085292F" w:rsidRDefault="0085292F" w:rsidP="008529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529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…continue as necessary…</w:t>
            </w:r>
          </w:p>
        </w:tc>
        <w:tc>
          <w:tcPr>
            <w:tcW w:w="0" w:type="auto"/>
            <w:vAlign w:val="center"/>
            <w:hideMark/>
          </w:tcPr>
          <w:p w14:paraId="243DF62A" w14:textId="77777777" w:rsidR="0085292F" w:rsidRPr="0085292F" w:rsidRDefault="0085292F" w:rsidP="008529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529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</w:t>
            </w:r>
          </w:p>
        </w:tc>
      </w:tr>
    </w:tbl>
    <w:p w14:paraId="04265A83" w14:textId="4A5BA65B" w:rsidR="0085292F" w:rsidRPr="0085292F" w:rsidRDefault="0085292F" w:rsidP="008529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6AF66E" w14:textId="77777777" w:rsidR="0085292F" w:rsidRPr="0085292F" w:rsidRDefault="0085292F" w:rsidP="0085292F">
      <w:pPr>
        <w:pStyle w:val="Heading2"/>
      </w:pPr>
      <w:r w:rsidRPr="0085292F">
        <w:t>[Insert Prospect Name]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5"/>
        <w:gridCol w:w="4383"/>
      </w:tblGrid>
      <w:tr w:rsidR="0085292F" w:rsidRPr="0085292F" w14:paraId="3E9F19FE" w14:textId="77777777" w:rsidTr="00CC14C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7CC58E" w14:textId="77777777" w:rsidR="0085292F" w:rsidRPr="0085292F" w:rsidRDefault="0085292F" w:rsidP="0085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5292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WELL IDENTIFIER</w:t>
            </w:r>
          </w:p>
        </w:tc>
        <w:tc>
          <w:tcPr>
            <w:tcW w:w="0" w:type="auto"/>
            <w:vAlign w:val="center"/>
            <w:hideMark/>
          </w:tcPr>
          <w:p w14:paraId="65B3D27E" w14:textId="77777777" w:rsidR="0085292F" w:rsidRPr="0085292F" w:rsidRDefault="0085292F" w:rsidP="0085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5292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LOCATION DESCRIPTION</w:t>
            </w:r>
          </w:p>
        </w:tc>
      </w:tr>
      <w:tr w:rsidR="0085292F" w:rsidRPr="0085292F" w14:paraId="492736E5" w14:textId="77777777" w:rsidTr="00CC14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50687" w14:textId="77777777" w:rsidR="0085292F" w:rsidRPr="0085292F" w:rsidRDefault="0085292F" w:rsidP="008529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529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Well Name/Unit #]</w:t>
            </w:r>
          </w:p>
        </w:tc>
        <w:tc>
          <w:tcPr>
            <w:tcW w:w="0" w:type="auto"/>
            <w:vAlign w:val="center"/>
            <w:hideMark/>
          </w:tcPr>
          <w:p w14:paraId="53C86067" w14:textId="77777777" w:rsidR="0085292F" w:rsidRPr="0085292F" w:rsidRDefault="0085292F" w:rsidP="008529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529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Survey/Block/Section + Coordinates]</w:t>
            </w:r>
          </w:p>
        </w:tc>
      </w:tr>
      <w:tr w:rsidR="0085292F" w:rsidRPr="0085292F" w14:paraId="4DD39ECB" w14:textId="77777777" w:rsidTr="00CC14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1C31E" w14:textId="77777777" w:rsidR="0085292F" w:rsidRPr="0085292F" w:rsidRDefault="0085292F" w:rsidP="008529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529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Well Name/Unit #]</w:t>
            </w:r>
          </w:p>
        </w:tc>
        <w:tc>
          <w:tcPr>
            <w:tcW w:w="0" w:type="auto"/>
            <w:vAlign w:val="center"/>
            <w:hideMark/>
          </w:tcPr>
          <w:p w14:paraId="2756F3CC" w14:textId="77777777" w:rsidR="0085292F" w:rsidRPr="0085292F" w:rsidRDefault="0085292F" w:rsidP="008529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529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Survey/Block/Section + Coordinates]</w:t>
            </w:r>
          </w:p>
        </w:tc>
      </w:tr>
      <w:tr w:rsidR="0085292F" w:rsidRPr="0085292F" w14:paraId="497039F4" w14:textId="77777777" w:rsidTr="00CC14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FB43D" w14:textId="77777777" w:rsidR="0085292F" w:rsidRPr="0085292F" w:rsidRDefault="0085292F" w:rsidP="008529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529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…continue as necessary…</w:t>
            </w:r>
          </w:p>
        </w:tc>
        <w:tc>
          <w:tcPr>
            <w:tcW w:w="0" w:type="auto"/>
            <w:vAlign w:val="center"/>
            <w:hideMark/>
          </w:tcPr>
          <w:p w14:paraId="20326C44" w14:textId="77777777" w:rsidR="0085292F" w:rsidRPr="0085292F" w:rsidRDefault="0085292F" w:rsidP="008529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529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</w:t>
            </w:r>
          </w:p>
        </w:tc>
      </w:tr>
    </w:tbl>
    <w:p w14:paraId="7D6EBFD5" w14:textId="77777777" w:rsidR="00352D8B" w:rsidRDefault="00352D8B" w:rsidP="00145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56FFA52" w14:textId="77777777" w:rsidR="00352D8B" w:rsidRDefault="00352D8B" w:rsidP="00145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AD87BB0" w14:textId="77777777" w:rsidR="00352D8B" w:rsidRDefault="00352D8B" w:rsidP="00145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0C2FB1F" w14:textId="77777777" w:rsidR="00CC14CD" w:rsidRDefault="00CC14CD" w:rsidP="00145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222AA71" w14:textId="77777777" w:rsidR="00CC14CD" w:rsidRDefault="00CC14CD" w:rsidP="00145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43A75AC" w14:textId="77777777" w:rsidR="00CC14CD" w:rsidRDefault="00CC14CD" w:rsidP="00145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58DA8CA" w14:textId="77777777" w:rsidR="004126BA" w:rsidRDefault="004126BA" w:rsidP="00145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D68317D" w14:textId="78908202" w:rsidR="005D2B23" w:rsidRDefault="00D456FE" w:rsidP="00145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Printed Name: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t xml:space="preserve"> [Insert Full Name]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Title: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t xml:space="preserve"> [Insert Job Title]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Company: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t xml:space="preserve"> [Insert Company Legal Name]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t xml:space="preserve"> [Insert Date]</w:t>
      </w:r>
    </w:p>
    <w:p w14:paraId="39C70803" w14:textId="77777777" w:rsidR="00352D8B" w:rsidRPr="00D456FE" w:rsidRDefault="00352D8B" w:rsidP="00145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3549BF" w14:textId="25CB73F4" w:rsidR="00D456FE" w:rsidRPr="00D456FE" w:rsidRDefault="00D456FE" w:rsidP="004349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6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Notary Acknowledgment</w:t>
      </w:r>
    </w:p>
    <w:p w14:paraId="3F5B051F" w14:textId="77777777" w:rsidR="00D456FE" w:rsidRPr="00D456FE" w:rsidRDefault="00D456FE" w:rsidP="00434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 OF TEXAS §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COUNTY OF MIDLAND §</w:t>
      </w:r>
    </w:p>
    <w:p w14:paraId="21E03CD9" w14:textId="77777777" w:rsidR="00D456FE" w:rsidRPr="00D456FE" w:rsidRDefault="00D456FE" w:rsidP="00434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6FE">
        <w:rPr>
          <w:rFonts w:ascii="Times New Roman" w:eastAsia="Times New Roman" w:hAnsi="Times New Roman" w:cs="Times New Roman"/>
          <w:kern w:val="0"/>
          <w14:ligatures w14:val="none"/>
        </w:rPr>
        <w:t>This instrument was acknowledged before me on this ___ day of ___</w:t>
      </w:r>
      <w:r w:rsidRPr="00D456FE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, 20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t xml:space="preserve">, by </w:t>
      </w: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Full Legal Name]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Company Legal Name]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t>, a [Insert Company Structure: e.g., limited liability company, corporation], on behalf of said entity.</w:t>
      </w:r>
    </w:p>
    <w:p w14:paraId="328B085B" w14:textId="77777777" w:rsidR="00D456FE" w:rsidRPr="00D456FE" w:rsidRDefault="00D456FE" w:rsidP="00434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Notary Public, State of Texas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br/>
        <w:t>Signature: ___________________________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br/>
        <w:t>Printed Name: ________________________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br/>
        <w:t>My Commission Expires: _______________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br/>
        <w:t>Notary ID: _______________</w:t>
      </w:r>
    </w:p>
    <w:p w14:paraId="695CB844" w14:textId="77777777" w:rsidR="00563B4E" w:rsidRDefault="00563B4E"/>
    <w:sectPr w:rsidR="00563B4E" w:rsidSect="0073213E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1FC5" w14:textId="77777777" w:rsidR="0047584E" w:rsidRDefault="0047584E" w:rsidP="003D677D">
      <w:pPr>
        <w:spacing w:after="0" w:line="240" w:lineRule="auto"/>
      </w:pPr>
      <w:r>
        <w:separator/>
      </w:r>
    </w:p>
  </w:endnote>
  <w:endnote w:type="continuationSeparator" w:id="0">
    <w:p w14:paraId="157D298C" w14:textId="77777777" w:rsidR="0047584E" w:rsidRDefault="0047584E" w:rsidP="003D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80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CE674" w14:textId="40279D07" w:rsidR="00A576D2" w:rsidRDefault="00A576D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77A29" w14:textId="77777777" w:rsidR="00301A40" w:rsidRDefault="00301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D9A8" w14:textId="77777777" w:rsidR="0047584E" w:rsidRDefault="0047584E" w:rsidP="003D677D">
      <w:pPr>
        <w:spacing w:after="0" w:line="240" w:lineRule="auto"/>
      </w:pPr>
      <w:r>
        <w:separator/>
      </w:r>
    </w:p>
  </w:footnote>
  <w:footnote w:type="continuationSeparator" w:id="0">
    <w:p w14:paraId="65C0E3A6" w14:textId="77777777" w:rsidR="0047584E" w:rsidRDefault="0047584E" w:rsidP="003D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1443" w14:textId="455847E4" w:rsidR="003D677D" w:rsidRDefault="0073213E" w:rsidP="0073213E">
    <w:pPr>
      <w:pStyle w:val="Header"/>
      <w:jc w:val="center"/>
    </w:pPr>
    <w:r w:rsidRPr="000271D3">
      <w:rPr>
        <w:rFonts w:ascii="Times New Roman" w:hAnsi="Times New Roman" w:cs="Times New Roman"/>
        <w:noProof/>
      </w:rPr>
      <w:drawing>
        <wp:inline distT="0" distB="0" distL="0" distR="0" wp14:anchorId="5129A719" wp14:editId="45FC5767">
          <wp:extent cx="1622066" cy="767937"/>
          <wp:effectExtent l="0" t="0" r="0" b="0"/>
          <wp:docPr id="39" name="Picture 5" descr="A city skyline at nigh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A city skyline at nigh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668" cy="7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526"/>
    <w:multiLevelType w:val="multilevel"/>
    <w:tmpl w:val="E808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22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8E"/>
    <w:rsid w:val="0014500A"/>
    <w:rsid w:val="0015578E"/>
    <w:rsid w:val="00301A40"/>
    <w:rsid w:val="00352D8B"/>
    <w:rsid w:val="003D677D"/>
    <w:rsid w:val="004126BA"/>
    <w:rsid w:val="0043495A"/>
    <w:rsid w:val="0047584E"/>
    <w:rsid w:val="00563B4E"/>
    <w:rsid w:val="005D2B23"/>
    <w:rsid w:val="00696708"/>
    <w:rsid w:val="006A7FEC"/>
    <w:rsid w:val="0073213E"/>
    <w:rsid w:val="00795BD9"/>
    <w:rsid w:val="0085292F"/>
    <w:rsid w:val="009C1C89"/>
    <w:rsid w:val="00A576D2"/>
    <w:rsid w:val="00BE04D5"/>
    <w:rsid w:val="00C6424C"/>
    <w:rsid w:val="00CC14CD"/>
    <w:rsid w:val="00D456FE"/>
    <w:rsid w:val="00DD46F0"/>
    <w:rsid w:val="00F57CD7"/>
    <w:rsid w:val="00F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EA253"/>
  <w15:chartTrackingRefBased/>
  <w15:docId w15:val="{458E82ED-850F-4DD0-B319-018BF998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08"/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72C1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7D"/>
  </w:style>
  <w:style w:type="paragraph" w:styleId="Footer">
    <w:name w:val="footer"/>
    <w:basedOn w:val="Normal"/>
    <w:link w:val="Foot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Sierra Alcabes</dc:creator>
  <cp:keywords/>
  <dc:description/>
  <cp:lastModifiedBy>Steven Sierra Alcabes</cp:lastModifiedBy>
  <cp:revision>18</cp:revision>
  <dcterms:created xsi:type="dcterms:W3CDTF">2025-09-04T14:09:00Z</dcterms:created>
  <dcterms:modified xsi:type="dcterms:W3CDTF">2025-09-04T14:27:00Z</dcterms:modified>
</cp:coreProperties>
</file>